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1" w:rsidRDefault="00202ADD">
      <w:r>
        <w:t xml:space="preserve"> Service justice minutes </w:t>
      </w:r>
      <w:r w:rsidR="006B5023">
        <w:t xml:space="preserve">and  updates </w:t>
      </w:r>
    </w:p>
    <w:p w:rsidR="00202ADD" w:rsidRDefault="00202ADD">
      <w:r>
        <w:t>Meet on</w:t>
      </w:r>
      <w:r w:rsidR="00F83312">
        <w:t xml:space="preserve"> </w:t>
      </w:r>
      <w:r w:rsidR="003D7E19">
        <w:t>May 8th at</w:t>
      </w:r>
      <w:r>
        <w:t xml:space="preserve"> 6:30 to </w:t>
      </w:r>
      <w:r w:rsidR="003D7E19">
        <w:t>7:</w:t>
      </w:r>
      <w:r>
        <w:t xml:space="preserve">30 pm </w:t>
      </w:r>
    </w:p>
    <w:p w:rsidR="00202ADD" w:rsidRDefault="00202ADD">
      <w:r>
        <w:t xml:space="preserve">Attendance </w:t>
      </w:r>
    </w:p>
    <w:p w:rsidR="00202ADD" w:rsidRDefault="00202ADD">
      <w:r>
        <w:t>Joann</w:t>
      </w:r>
      <w:r w:rsidR="00F83312">
        <w:t xml:space="preserve"> </w:t>
      </w:r>
      <w:r w:rsidR="003D7E19">
        <w:t>Wozniak, Linda</w:t>
      </w:r>
      <w:r>
        <w:t xml:space="preserve"> Nash, </w:t>
      </w:r>
      <w:r w:rsidR="0041713E">
        <w:t xml:space="preserve">Connie </w:t>
      </w:r>
      <w:proofErr w:type="spellStart"/>
      <w:r w:rsidR="003D7E19">
        <w:t>MCKain</w:t>
      </w:r>
      <w:proofErr w:type="spellEnd"/>
      <w:r w:rsidR="003D7E19">
        <w:t>, Janie</w:t>
      </w:r>
      <w:r w:rsidR="00F83312">
        <w:t xml:space="preserve"> Carroll, Sharon </w:t>
      </w:r>
      <w:r w:rsidR="003D7E19">
        <w:t>Rice, Tom</w:t>
      </w:r>
      <w:r w:rsidR="00F83312">
        <w:t xml:space="preserve"> </w:t>
      </w:r>
      <w:r w:rsidR="003D7E19">
        <w:t>Dorsey,</w:t>
      </w:r>
      <w:r w:rsidR="00F83312">
        <w:t xml:space="preserve"> Elaine Smith, Colleen Swank,</w:t>
      </w:r>
    </w:p>
    <w:p w:rsidR="00F83312" w:rsidRDefault="00F83312" w:rsidP="00F83312">
      <w:pPr>
        <w:pStyle w:val="ListParagraph"/>
        <w:numPr>
          <w:ilvl w:val="0"/>
          <w:numId w:val="1"/>
        </w:numPr>
      </w:pPr>
      <w:r>
        <w:t xml:space="preserve">Funeral Lunch </w:t>
      </w:r>
      <w:r w:rsidR="004F6A05">
        <w:t xml:space="preserve"> Leads </w:t>
      </w:r>
      <w:r>
        <w:t xml:space="preserve">Amy Myers and Kathy </w:t>
      </w:r>
      <w:proofErr w:type="spellStart"/>
      <w:r>
        <w:t>Brossart</w:t>
      </w:r>
      <w:proofErr w:type="spellEnd"/>
      <w:r>
        <w:t xml:space="preserve"> </w:t>
      </w:r>
    </w:p>
    <w:p w:rsidR="00F83312" w:rsidRDefault="00F83312">
      <w:r>
        <w:t xml:space="preserve">                 </w:t>
      </w:r>
      <w:r w:rsidR="003D7E19">
        <w:t>Summary</w:t>
      </w:r>
      <w:r>
        <w:t xml:space="preserve"> from 10/26/ </w:t>
      </w:r>
      <w:r w:rsidR="003D7E19">
        <w:t>2018 -</w:t>
      </w:r>
      <w:r>
        <w:t xml:space="preserve"> 4/30/19 </w:t>
      </w:r>
    </w:p>
    <w:p w:rsidR="00F83312" w:rsidRDefault="00F83312">
      <w:r>
        <w:t xml:space="preserve">                  7 </w:t>
      </w:r>
      <w:r w:rsidR="003D7E19">
        <w:t>lunches served</w:t>
      </w:r>
      <w:r>
        <w:t xml:space="preserve"> 510 people </w:t>
      </w:r>
    </w:p>
    <w:p w:rsidR="00202ADD" w:rsidRDefault="00202ADD" w:rsidP="0041713E">
      <w:pPr>
        <w:pStyle w:val="ListParagraph"/>
        <w:numPr>
          <w:ilvl w:val="0"/>
          <w:numId w:val="1"/>
        </w:numPr>
      </w:pPr>
      <w:r>
        <w:t xml:space="preserve">Health care ministry </w:t>
      </w:r>
    </w:p>
    <w:p w:rsidR="00F83312" w:rsidRDefault="00F83312">
      <w:r>
        <w:t xml:space="preserve">   </w:t>
      </w:r>
      <w:r w:rsidR="005368FD">
        <w:t xml:space="preserve">            </w:t>
      </w:r>
      <w:r>
        <w:t xml:space="preserve"> Elaine smith Lead </w:t>
      </w:r>
      <w:r w:rsidR="003D7E19">
        <w:t>on workshops</w:t>
      </w:r>
      <w:r>
        <w:t xml:space="preserve"> and blood drive and bulletin board </w:t>
      </w:r>
    </w:p>
    <w:p w:rsidR="00357939" w:rsidRDefault="00357939">
      <w:r>
        <w:t xml:space="preserve">                                      Looking into doing work shop on living with high blood </w:t>
      </w:r>
      <w:r w:rsidR="004F6A05">
        <w:t>pressure.</w:t>
      </w:r>
    </w:p>
    <w:p w:rsidR="00F83312" w:rsidRDefault="00F83312">
      <w:r>
        <w:t xml:space="preserve">  </w:t>
      </w:r>
      <w:r w:rsidR="005368FD">
        <w:t xml:space="preserve">          </w:t>
      </w:r>
      <w:r>
        <w:t xml:space="preserve">   Alyssa </w:t>
      </w:r>
      <w:r w:rsidR="003D7E19">
        <w:t>Larimore</w:t>
      </w:r>
      <w:r>
        <w:t xml:space="preserve"> </w:t>
      </w:r>
      <w:r w:rsidR="003D7E19">
        <w:t>led</w:t>
      </w:r>
      <w:r w:rsidR="0041713E">
        <w:t xml:space="preserve"> </w:t>
      </w:r>
      <w:r w:rsidR="004F6A05">
        <w:t>on Blood</w:t>
      </w:r>
      <w:r>
        <w:t xml:space="preserve"> pressure and pea and ponder </w:t>
      </w:r>
    </w:p>
    <w:p w:rsidR="0041713E" w:rsidRDefault="00F83312">
      <w:r>
        <w:t xml:space="preserve">   </w:t>
      </w:r>
      <w:r w:rsidR="005368FD">
        <w:t xml:space="preserve">         </w:t>
      </w:r>
      <w:r w:rsidR="0041713E">
        <w:t xml:space="preserve">  Connie </w:t>
      </w:r>
      <w:proofErr w:type="spellStart"/>
      <w:r w:rsidR="004F6A05">
        <w:t>McKain</w:t>
      </w:r>
      <w:proofErr w:type="spellEnd"/>
      <w:r w:rsidR="004F6A05">
        <w:t xml:space="preserve"> lead</w:t>
      </w:r>
      <w:r w:rsidR="0041713E">
        <w:t xml:space="preserve"> on </w:t>
      </w:r>
      <w:r w:rsidR="003D7E19">
        <w:t>AED, first</w:t>
      </w:r>
      <w:r w:rsidR="0041713E">
        <w:t xml:space="preserve"> </w:t>
      </w:r>
      <w:proofErr w:type="spellStart"/>
      <w:r w:rsidR="0041713E">
        <w:t>aide</w:t>
      </w:r>
      <w:proofErr w:type="spellEnd"/>
      <w:r w:rsidR="0041713E">
        <w:t xml:space="preserve"> kits </w:t>
      </w:r>
      <w:r w:rsidR="003D7E19">
        <w:t>and lunch</w:t>
      </w:r>
      <w:r w:rsidR="00357939">
        <w:t xml:space="preserve"> box i</w:t>
      </w:r>
      <w:r w:rsidR="0041713E">
        <w:t xml:space="preserve">n fridge </w:t>
      </w:r>
    </w:p>
    <w:p w:rsidR="0041713E" w:rsidRDefault="0041713E" w:rsidP="0041713E">
      <w:pPr>
        <w:pStyle w:val="ListParagraph"/>
        <w:numPr>
          <w:ilvl w:val="0"/>
          <w:numId w:val="1"/>
        </w:numPr>
      </w:pPr>
      <w:r>
        <w:t xml:space="preserve">Beacon house </w:t>
      </w:r>
      <w:r w:rsidR="004F6A05">
        <w:t xml:space="preserve">Leads </w:t>
      </w:r>
      <w:r>
        <w:t xml:space="preserve"> Colleen Swank  we do sign up Genius for  food and helpers</w:t>
      </w:r>
      <w:r w:rsidR="004F6A05">
        <w:t xml:space="preserve"> </w:t>
      </w:r>
      <w:r>
        <w:t>3</w:t>
      </w:r>
      <w:r w:rsidRPr="0041713E">
        <w:rPr>
          <w:vertAlign w:val="superscript"/>
        </w:rPr>
        <w:t>rd</w:t>
      </w:r>
      <w:r>
        <w:t xml:space="preserve"> Saturday of the month </w:t>
      </w:r>
    </w:p>
    <w:p w:rsidR="005368FD" w:rsidRDefault="0041713E" w:rsidP="0041713E">
      <w:pPr>
        <w:pStyle w:val="ListParagraph"/>
        <w:numPr>
          <w:ilvl w:val="0"/>
          <w:numId w:val="1"/>
        </w:numPr>
      </w:pPr>
      <w:r>
        <w:t>Stocking stuffers</w:t>
      </w:r>
      <w:r w:rsidR="004F6A05">
        <w:t xml:space="preserve"> Lead </w:t>
      </w:r>
      <w:r>
        <w:t xml:space="preserve"> </w:t>
      </w:r>
      <w:r w:rsidR="005368FD">
        <w:t xml:space="preserve">Linda Nash </w:t>
      </w:r>
      <w:r>
        <w:t xml:space="preserve">  to go along with food basket and presents</w:t>
      </w:r>
      <w:r w:rsidR="005368FD">
        <w:t xml:space="preserve"> for those in need may  look for  doing a big stocking for whole family </w:t>
      </w:r>
      <w:r>
        <w:t xml:space="preserve"> ,</w:t>
      </w:r>
      <w:r w:rsidR="005368FD">
        <w:t xml:space="preserve">(family size  things ) </w:t>
      </w:r>
    </w:p>
    <w:p w:rsidR="005368FD" w:rsidRDefault="005368FD" w:rsidP="0041713E">
      <w:pPr>
        <w:pStyle w:val="ListParagraph"/>
        <w:numPr>
          <w:ilvl w:val="0"/>
          <w:numId w:val="1"/>
        </w:numPr>
      </w:pPr>
      <w:r>
        <w:t xml:space="preserve">Sharing and Caring tree  Janie Carroll   presents for those in need to go along with Christmas food basket </w:t>
      </w:r>
    </w:p>
    <w:p w:rsidR="0041713E" w:rsidRDefault="005368FD" w:rsidP="0041713E">
      <w:pPr>
        <w:pStyle w:val="ListParagraph"/>
        <w:numPr>
          <w:ilvl w:val="0"/>
          <w:numId w:val="1"/>
        </w:numPr>
      </w:pPr>
      <w:r>
        <w:t xml:space="preserve">Food pantry Sharon Rice and Tom Dorsey  collect food from basket in hall and put away in the food cellar and  take food to Mt Airy net , on our own </w:t>
      </w:r>
      <w:r w:rsidR="0041713E">
        <w:t xml:space="preserve"> </w:t>
      </w:r>
      <w:r>
        <w:t xml:space="preserve">, shepherds staff if need to  before we  use it we do three baskets a year thanks giving ,Christmas and Easter, and emergency food  for those who are in need who come to us . </w:t>
      </w:r>
    </w:p>
    <w:p w:rsidR="0041713E" w:rsidRDefault="00357939" w:rsidP="00357939">
      <w:pPr>
        <w:pStyle w:val="ListParagraph"/>
        <w:numPr>
          <w:ilvl w:val="0"/>
          <w:numId w:val="1"/>
        </w:numPr>
      </w:pPr>
      <w:r>
        <w:t>Waiting on report from Kati</w:t>
      </w:r>
      <w:r w:rsidR="00B45800">
        <w:t>e Baron  Respect life ministry</w:t>
      </w:r>
    </w:p>
    <w:p w:rsidR="00357939" w:rsidRDefault="00357939" w:rsidP="00357939">
      <w:pPr>
        <w:pStyle w:val="ListParagraph"/>
      </w:pPr>
      <w:r>
        <w:t>March</w:t>
      </w:r>
      <w:r w:rsidR="00ED653B">
        <w:t xml:space="preserve"> for life </w:t>
      </w:r>
      <w:r>
        <w:t xml:space="preserve"> </w:t>
      </w:r>
    </w:p>
    <w:p w:rsidR="00357939" w:rsidRDefault="00357939" w:rsidP="00357939">
      <w:pPr>
        <w:pStyle w:val="ListParagraph"/>
      </w:pPr>
      <w:r>
        <w:t xml:space="preserve">Baby bottle drive </w:t>
      </w:r>
    </w:p>
    <w:p w:rsidR="00477DF9" w:rsidRDefault="00357939" w:rsidP="00357939">
      <w:pPr>
        <w:pStyle w:val="ListParagraph"/>
      </w:pPr>
      <w:r>
        <w:t xml:space="preserve">Baby </w:t>
      </w:r>
      <w:r w:rsidR="003D7E19">
        <w:t>shower collected</w:t>
      </w:r>
      <w:r>
        <w:t xml:space="preserve"> items for the </w:t>
      </w:r>
      <w:r w:rsidR="003D7E19">
        <w:t>Columbia pregnancy</w:t>
      </w:r>
      <w:r>
        <w:t xml:space="preserve"> center and </w:t>
      </w:r>
      <w:r w:rsidR="00D264F8" w:rsidRPr="00D264F8">
        <w:t>Trudy McNamara</w:t>
      </w:r>
      <w:r w:rsidR="00D264F8">
        <w:t xml:space="preserve"> delivered the items</w:t>
      </w:r>
    </w:p>
    <w:p w:rsidR="00477DF9" w:rsidRDefault="00477DF9" w:rsidP="00477DF9">
      <w:pPr>
        <w:pStyle w:val="ListParagraph"/>
        <w:numPr>
          <w:ilvl w:val="0"/>
          <w:numId w:val="1"/>
        </w:numPr>
      </w:pPr>
      <w:r>
        <w:t xml:space="preserve">Bereavement letters   Nancy </w:t>
      </w:r>
      <w:r w:rsidR="003D7E19">
        <w:t>McLaughlin</w:t>
      </w:r>
      <w:r>
        <w:t xml:space="preserve"> </w:t>
      </w:r>
      <w:r w:rsidR="00686347">
        <w:t xml:space="preserve"> has a team of people who address  letters for one  year to the parishioners who have lost a family member, I have  Folders  made up letters and holiday letters, envelope , stamps </w:t>
      </w:r>
    </w:p>
    <w:p w:rsidR="00686347" w:rsidRDefault="00477DF9" w:rsidP="00477DF9">
      <w:pPr>
        <w:pStyle w:val="ListParagraph"/>
        <w:numPr>
          <w:ilvl w:val="0"/>
          <w:numId w:val="1"/>
        </w:numPr>
      </w:pPr>
      <w:r>
        <w:t xml:space="preserve">Back pack ministry  we will send to St James and John in Baltimore city and beacon house in Frederick  </w:t>
      </w:r>
    </w:p>
    <w:p w:rsidR="00477DF9" w:rsidRDefault="00686347" w:rsidP="00477DF9">
      <w:pPr>
        <w:pStyle w:val="ListParagraph"/>
        <w:numPr>
          <w:ilvl w:val="0"/>
          <w:numId w:val="1"/>
        </w:numPr>
      </w:pPr>
      <w:r>
        <w:lastRenderedPageBreak/>
        <w:t xml:space="preserve"> Brown bag lunches  third Saturday </w:t>
      </w:r>
      <w:r w:rsidR="00591237">
        <w:t xml:space="preserve"> Ted Burkha</w:t>
      </w:r>
      <w:r>
        <w:t>r</w:t>
      </w:r>
      <w:r w:rsidR="00591237">
        <w:t>d</w:t>
      </w:r>
      <w:r>
        <w:t xml:space="preserve">t </w:t>
      </w:r>
      <w:r w:rsidR="00477DF9">
        <w:t xml:space="preserve">  </w:t>
      </w:r>
      <w:r w:rsidR="00591237">
        <w:t xml:space="preserve"> lunches goes to  Beacon house in Frederick and Weinberg housing resource center in Baltimore , </w:t>
      </w:r>
    </w:p>
    <w:p w:rsidR="00591237" w:rsidRDefault="00AE7A6D" w:rsidP="00477DF9">
      <w:pPr>
        <w:pStyle w:val="ListParagraph"/>
        <w:numPr>
          <w:ilvl w:val="0"/>
          <w:numId w:val="1"/>
        </w:numPr>
      </w:pPr>
      <w:r>
        <w:t xml:space="preserve">Garden Lisa </w:t>
      </w:r>
      <w:proofErr w:type="spellStart"/>
      <w:r>
        <w:t>V</w:t>
      </w:r>
      <w:r w:rsidR="00591237">
        <w:t>ilar</w:t>
      </w:r>
      <w:proofErr w:type="spellEnd"/>
      <w:r w:rsidR="00591237">
        <w:t xml:space="preserve"> and </w:t>
      </w:r>
      <w:r w:rsidR="003D7E19">
        <w:t>team work</w:t>
      </w:r>
      <w:r w:rsidR="00591237">
        <w:t xml:space="preserve"> on garden planting and water and </w:t>
      </w:r>
      <w:r w:rsidR="003D7E19">
        <w:t>maintain. Then</w:t>
      </w:r>
      <w:r w:rsidR="00591237">
        <w:t xml:space="preserve"> send food </w:t>
      </w:r>
      <w:r w:rsidR="003D7E19">
        <w:t>to Howard County Food Bank.</w:t>
      </w:r>
      <w:r w:rsidR="00591237">
        <w:t xml:space="preserve">  </w:t>
      </w:r>
    </w:p>
    <w:p w:rsidR="00591237" w:rsidRDefault="00591237" w:rsidP="00477DF9">
      <w:pPr>
        <w:pStyle w:val="ListParagraph"/>
        <w:numPr>
          <w:ilvl w:val="0"/>
          <w:numId w:val="1"/>
        </w:numPr>
      </w:pPr>
      <w:r>
        <w:t>Frederick Hab</w:t>
      </w:r>
      <w:r w:rsidR="00AE7A6D">
        <w:t>itat for humanity</w:t>
      </w:r>
      <w:r w:rsidR="008003B8">
        <w:t xml:space="preserve"> Mike </w:t>
      </w:r>
      <w:r w:rsidR="003D7E19">
        <w:t>Fitzpatrick and</w:t>
      </w:r>
      <w:r w:rsidR="008003B8">
        <w:t xml:space="preserve"> team </w:t>
      </w:r>
      <w:r w:rsidR="003D7E19">
        <w:t>will fix</w:t>
      </w:r>
      <w:r w:rsidR="008003B8">
        <w:t xml:space="preserve"> three </w:t>
      </w:r>
      <w:r w:rsidR="003D7E19">
        <w:t>stoops in</w:t>
      </w:r>
      <w:r w:rsidR="008003B8">
        <w:t xml:space="preserve"> </w:t>
      </w:r>
      <w:r w:rsidR="003D7E19">
        <w:t>Frederick</w:t>
      </w:r>
      <w:r w:rsidR="008003B8">
        <w:t xml:space="preserve">. </w:t>
      </w:r>
    </w:p>
    <w:p w:rsidR="008003B8" w:rsidRDefault="008003B8" w:rsidP="00477DF9">
      <w:pPr>
        <w:pStyle w:val="ListParagraph"/>
        <w:numPr>
          <w:ilvl w:val="0"/>
          <w:numId w:val="1"/>
        </w:numPr>
      </w:pPr>
      <w:r>
        <w:t xml:space="preserve">Work camp  Ted Cumberland and Oakland </w:t>
      </w:r>
    </w:p>
    <w:p w:rsidR="008003B8" w:rsidRDefault="008003B8" w:rsidP="00477DF9">
      <w:pPr>
        <w:pStyle w:val="ListParagraph"/>
        <w:numPr>
          <w:ilvl w:val="0"/>
          <w:numId w:val="1"/>
        </w:numPr>
      </w:pPr>
      <w:r>
        <w:t xml:space="preserve">Jamaica Ted Jan 13  mission trip  </w:t>
      </w:r>
    </w:p>
    <w:p w:rsidR="008003B8" w:rsidRDefault="008003B8" w:rsidP="00477DF9">
      <w:pPr>
        <w:pStyle w:val="ListParagraph"/>
        <w:numPr>
          <w:ilvl w:val="0"/>
          <w:numId w:val="1"/>
        </w:numPr>
      </w:pPr>
      <w:r>
        <w:t xml:space="preserve">Daily bread </w:t>
      </w:r>
      <w:r w:rsidR="00AE7A6D">
        <w:t xml:space="preserve">  Juliana  9</w:t>
      </w:r>
      <w:r w:rsidR="00AE7A6D" w:rsidRPr="00AE7A6D">
        <w:rPr>
          <w:vertAlign w:val="superscript"/>
        </w:rPr>
        <w:t>th</w:t>
      </w:r>
      <w:r w:rsidR="00AE7A6D">
        <w:t xml:space="preserve"> graders on the 3</w:t>
      </w:r>
      <w:r w:rsidR="00AE7A6D" w:rsidRPr="00AE7A6D">
        <w:rPr>
          <w:vertAlign w:val="superscript"/>
        </w:rPr>
        <w:t>rd</w:t>
      </w:r>
      <w:r w:rsidR="00AE7A6D">
        <w:t xml:space="preserve">  Sunday </w:t>
      </w:r>
    </w:p>
    <w:p w:rsidR="006140D4" w:rsidRDefault="006140D4" w:rsidP="00477DF9">
      <w:pPr>
        <w:pStyle w:val="ListParagraph"/>
        <w:numPr>
          <w:ilvl w:val="0"/>
          <w:numId w:val="1"/>
        </w:numPr>
      </w:pPr>
      <w:r>
        <w:t>Military drive  collect items for a troop over sea  a nephew of two parishioners</w:t>
      </w:r>
    </w:p>
    <w:p w:rsidR="006140D4" w:rsidRDefault="006140D4" w:rsidP="00477DF9">
      <w:pPr>
        <w:pStyle w:val="ListParagraph"/>
        <w:numPr>
          <w:ilvl w:val="0"/>
          <w:numId w:val="1"/>
        </w:numPr>
      </w:pPr>
      <w:r>
        <w:t xml:space="preserve">Prayer blanket  made by </w:t>
      </w:r>
      <w:proofErr w:type="spellStart"/>
      <w:r>
        <w:t>vbs</w:t>
      </w:r>
      <w:proofErr w:type="spellEnd"/>
      <w:r>
        <w:t xml:space="preserve"> ,religious </w:t>
      </w:r>
      <w:proofErr w:type="spellStart"/>
      <w:r>
        <w:t>ed</w:t>
      </w:r>
      <w:proofErr w:type="spellEnd"/>
      <w:r>
        <w:t xml:space="preserve"> , will work with </w:t>
      </w:r>
      <w:r w:rsidR="003D7E19">
        <w:t>minicamp</w:t>
      </w:r>
      <w:r>
        <w:t xml:space="preserve"> to  make kits and cut blankets   for  religious </w:t>
      </w:r>
      <w:proofErr w:type="spellStart"/>
      <w:r>
        <w:t>ed</w:t>
      </w:r>
      <w:proofErr w:type="spellEnd"/>
      <w:r>
        <w:t xml:space="preserve">  to learn </w:t>
      </w:r>
      <w:r w:rsidR="00DB41A9">
        <w:t>their</w:t>
      </w:r>
      <w:r>
        <w:t xml:space="preserve">  prayers as they tie knots .  </w:t>
      </w:r>
    </w:p>
    <w:p w:rsidR="006140D4" w:rsidRDefault="006140D4" w:rsidP="00477DF9">
      <w:pPr>
        <w:pStyle w:val="ListParagraph"/>
        <w:numPr>
          <w:ilvl w:val="0"/>
          <w:numId w:val="1"/>
        </w:numPr>
      </w:pPr>
      <w:r>
        <w:t xml:space="preserve">Fellowship Sunday (Doughnut </w:t>
      </w:r>
      <w:r w:rsidR="003D7E19">
        <w:t>Sunday)</w:t>
      </w:r>
      <w:r>
        <w:t xml:space="preserve"> first Sunday of the month.  Christa</w:t>
      </w:r>
      <w:r w:rsidR="00DB41A9">
        <w:t xml:space="preserve"> Pusateri &amp;Lynda </w:t>
      </w:r>
      <w:proofErr w:type="spellStart"/>
      <w:r w:rsidR="00DB41A9">
        <w:t>Sheckels</w:t>
      </w:r>
      <w:proofErr w:type="spellEnd"/>
      <w:r w:rsidR="00DB41A9">
        <w:t xml:space="preserve"> </w:t>
      </w:r>
      <w:r>
        <w:t xml:space="preserve"> </w:t>
      </w:r>
    </w:p>
    <w:p w:rsidR="00DB41A9" w:rsidRDefault="006140D4" w:rsidP="006140D4">
      <w:pPr>
        <w:pStyle w:val="ListParagraph"/>
      </w:pPr>
      <w:r>
        <w:t xml:space="preserve">Christa also </w:t>
      </w:r>
      <w:r w:rsidR="00DB41A9">
        <w:t>does social receptions</w:t>
      </w:r>
    </w:p>
    <w:p w:rsidR="00DB41A9" w:rsidRDefault="00DB41A9" w:rsidP="00DB41A9">
      <w:pPr>
        <w:pStyle w:val="ListParagraph"/>
        <w:numPr>
          <w:ilvl w:val="0"/>
          <w:numId w:val="1"/>
        </w:numPr>
      </w:pPr>
      <w:r>
        <w:t xml:space="preserve">Pastoral </w:t>
      </w:r>
      <w:r w:rsidR="003D7E19">
        <w:t>Visitors Margie</w:t>
      </w:r>
      <w:r>
        <w:t xml:space="preserve"> &amp; Don </w:t>
      </w:r>
      <w:proofErr w:type="spellStart"/>
      <w:r w:rsidR="003D7E19">
        <w:t>D’Valle</w:t>
      </w:r>
      <w:proofErr w:type="spellEnd"/>
      <w:r w:rsidR="003D7E19">
        <w:t xml:space="preserve"> take</w:t>
      </w:r>
      <w:r>
        <w:t xml:space="preserve"> communion to the home </w:t>
      </w:r>
      <w:r w:rsidR="003D7E19">
        <w:t>bound,</w:t>
      </w:r>
      <w:r>
        <w:t xml:space="preserve"> Lorien life center and Pleasant view nursing </w:t>
      </w:r>
      <w:r w:rsidR="003D7E19">
        <w:t xml:space="preserve">home. </w:t>
      </w:r>
    </w:p>
    <w:p w:rsidR="000D2511" w:rsidRDefault="000D2511" w:rsidP="00DB41A9">
      <w:pPr>
        <w:pStyle w:val="ListParagraph"/>
        <w:numPr>
          <w:ilvl w:val="0"/>
          <w:numId w:val="1"/>
        </w:numPr>
      </w:pPr>
      <w:r>
        <w:t xml:space="preserve">Religious </w:t>
      </w:r>
      <w:proofErr w:type="spellStart"/>
      <w:r>
        <w:t>ed</w:t>
      </w:r>
      <w:proofErr w:type="spellEnd"/>
      <w:r>
        <w:t xml:space="preserve"> makes cards for  </w:t>
      </w:r>
      <w:r w:rsidR="003D7E19">
        <w:t>soldiers</w:t>
      </w:r>
      <w:r>
        <w:t xml:space="preserve"> ,nursing home ,newly baptized ,priest ,</w:t>
      </w:r>
    </w:p>
    <w:p w:rsidR="000D2511" w:rsidRDefault="000D2511" w:rsidP="00DB41A9">
      <w:pPr>
        <w:pStyle w:val="ListParagraph"/>
        <w:numPr>
          <w:ilvl w:val="0"/>
          <w:numId w:val="1"/>
        </w:numPr>
      </w:pPr>
      <w:r>
        <w:t>We send cards,</w:t>
      </w:r>
      <w:r w:rsidR="003D7E19">
        <w:t xml:space="preserve"> </w:t>
      </w:r>
      <w:r>
        <w:t xml:space="preserve">letters </w:t>
      </w:r>
      <w:r w:rsidR="003D7E19">
        <w:t>and Christmas</w:t>
      </w:r>
      <w:r>
        <w:t xml:space="preserve"> presents to Christopher </w:t>
      </w:r>
      <w:r w:rsidR="003D7E19">
        <w:t>Rodgers a</w:t>
      </w:r>
      <w:r>
        <w:t xml:space="preserve"> seminarian we have </w:t>
      </w:r>
      <w:r w:rsidR="003D7E19">
        <w:t>adopted he</w:t>
      </w:r>
      <w:r>
        <w:t xml:space="preserve"> attended </w:t>
      </w:r>
      <w:r w:rsidR="003D7E19">
        <w:t>minicamp</w:t>
      </w:r>
      <w:r>
        <w:t xml:space="preserve"> last year for a </w:t>
      </w:r>
      <w:bookmarkStart w:id="0" w:name="_GoBack"/>
      <w:bookmarkEnd w:id="0"/>
      <w:r w:rsidR="003D7E19">
        <w:t>day.</w:t>
      </w:r>
    </w:p>
    <w:p w:rsidR="00477DF9" w:rsidRDefault="00477DF9" w:rsidP="00357939">
      <w:pPr>
        <w:pStyle w:val="ListParagraph"/>
      </w:pPr>
    </w:p>
    <w:p w:rsidR="00357939" w:rsidRDefault="00D264F8" w:rsidP="00357939">
      <w:pPr>
        <w:pStyle w:val="ListParagraph"/>
      </w:pPr>
      <w:r>
        <w:t xml:space="preserve"> </w:t>
      </w:r>
    </w:p>
    <w:p w:rsidR="00477DF9" w:rsidRDefault="00477DF9" w:rsidP="00357939">
      <w:pPr>
        <w:pStyle w:val="ListParagraph"/>
      </w:pPr>
    </w:p>
    <w:p w:rsidR="00F83312" w:rsidRDefault="00F83312" w:rsidP="0041713E">
      <w:pPr>
        <w:pStyle w:val="ListParagraph"/>
      </w:pPr>
      <w:r>
        <w:t xml:space="preserve">  </w:t>
      </w:r>
    </w:p>
    <w:p w:rsidR="00202ADD" w:rsidRDefault="00202ADD">
      <w:r>
        <w:t xml:space="preserve"> </w:t>
      </w:r>
    </w:p>
    <w:p w:rsidR="00202ADD" w:rsidRDefault="00202ADD"/>
    <w:sectPr w:rsidR="00202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433"/>
    <w:multiLevelType w:val="hybridMultilevel"/>
    <w:tmpl w:val="B63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DD"/>
    <w:rsid w:val="000D2511"/>
    <w:rsid w:val="00202ADD"/>
    <w:rsid w:val="00354571"/>
    <w:rsid w:val="00357939"/>
    <w:rsid w:val="003D7E19"/>
    <w:rsid w:val="0041713E"/>
    <w:rsid w:val="00477DF9"/>
    <w:rsid w:val="004D5039"/>
    <w:rsid w:val="004F6A05"/>
    <w:rsid w:val="005368FD"/>
    <w:rsid w:val="00591237"/>
    <w:rsid w:val="006140D4"/>
    <w:rsid w:val="00686347"/>
    <w:rsid w:val="006B5023"/>
    <w:rsid w:val="008003B8"/>
    <w:rsid w:val="00AE7A6D"/>
    <w:rsid w:val="00B45800"/>
    <w:rsid w:val="00D264F8"/>
    <w:rsid w:val="00DB41A9"/>
    <w:rsid w:val="00ED653B"/>
    <w:rsid w:val="00F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5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5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McLaughlin</cp:lastModifiedBy>
  <cp:revision>2</cp:revision>
  <dcterms:created xsi:type="dcterms:W3CDTF">2019-06-06T12:47:00Z</dcterms:created>
  <dcterms:modified xsi:type="dcterms:W3CDTF">2019-06-06T12:47:00Z</dcterms:modified>
</cp:coreProperties>
</file>